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F8EE9" w14:textId="0FDE8A87" w:rsidR="00EC5971" w:rsidRDefault="00740835" w:rsidP="00EC5971">
      <w:pPr>
        <w:pBdr>
          <w:bottom w:val="single" w:sz="4" w:space="1" w:color="auto"/>
        </w:pBdr>
        <w:rPr>
          <w:b/>
          <w:i/>
          <w:sz w:val="24"/>
        </w:rPr>
      </w:pPr>
      <w:r w:rsidRPr="00EC5971">
        <w:rPr>
          <w:b/>
          <w:i/>
          <w:sz w:val="24"/>
        </w:rPr>
        <w:t>MINUTES OF MEETING-</w:t>
      </w:r>
      <w:r w:rsidR="00BF5C51" w:rsidRPr="00EC5971">
        <w:rPr>
          <w:b/>
          <w:i/>
          <w:sz w:val="24"/>
        </w:rPr>
        <w:t>--</w:t>
      </w:r>
      <w:r w:rsidRPr="00EC5971">
        <w:rPr>
          <w:b/>
          <w:i/>
          <w:sz w:val="24"/>
        </w:rPr>
        <w:t>--</w:t>
      </w:r>
      <w:r w:rsidR="00C839DA">
        <w:rPr>
          <w:b/>
          <w:i/>
          <w:sz w:val="24"/>
        </w:rPr>
        <w:t>-----------------------------</w:t>
      </w:r>
      <w:r w:rsidRPr="00EC5971">
        <w:rPr>
          <w:b/>
          <w:i/>
          <w:sz w:val="24"/>
        </w:rPr>
        <w:t>--</w:t>
      </w:r>
      <w:r w:rsidR="0030414B">
        <w:rPr>
          <w:b/>
          <w:i/>
          <w:sz w:val="24"/>
        </w:rPr>
        <w:t>-</w:t>
      </w:r>
      <w:r w:rsidR="0025767F">
        <w:rPr>
          <w:b/>
          <w:i/>
          <w:sz w:val="24"/>
        </w:rPr>
        <w:t>-</w:t>
      </w:r>
      <w:r w:rsidR="0002125D">
        <w:rPr>
          <w:b/>
          <w:i/>
          <w:sz w:val="24"/>
        </w:rPr>
        <w:t>---</w:t>
      </w:r>
      <w:r w:rsidR="0025767F">
        <w:rPr>
          <w:b/>
          <w:i/>
          <w:sz w:val="24"/>
        </w:rPr>
        <w:t>--</w:t>
      </w:r>
      <w:r w:rsidRPr="00EC5971">
        <w:rPr>
          <w:b/>
          <w:i/>
          <w:sz w:val="24"/>
        </w:rPr>
        <w:t>--</w:t>
      </w:r>
      <w:r w:rsidR="00606939" w:rsidRPr="00EC5971">
        <w:rPr>
          <w:b/>
          <w:i/>
          <w:sz w:val="24"/>
        </w:rPr>
        <w:t>-</w:t>
      </w:r>
      <w:r w:rsidR="007368F5">
        <w:rPr>
          <w:b/>
          <w:i/>
          <w:sz w:val="24"/>
        </w:rPr>
        <w:t xml:space="preserve">FEBRUARY </w:t>
      </w:r>
      <w:r w:rsidR="00AF658A">
        <w:rPr>
          <w:b/>
          <w:i/>
          <w:sz w:val="24"/>
        </w:rPr>
        <w:t>27</w:t>
      </w:r>
      <w:r w:rsidR="007368F5">
        <w:rPr>
          <w:b/>
          <w:i/>
          <w:sz w:val="24"/>
        </w:rPr>
        <w:t>, 2018</w:t>
      </w:r>
    </w:p>
    <w:p w14:paraId="2C3A5F35" w14:textId="77777777" w:rsidR="0002125D" w:rsidRDefault="0002125D" w:rsidP="00EC5971">
      <w:pPr>
        <w:pBdr>
          <w:bottom w:val="single" w:sz="4" w:space="1" w:color="auto"/>
        </w:pBdr>
        <w:rPr>
          <w:b/>
          <w:i/>
          <w:sz w:val="24"/>
        </w:rPr>
      </w:pPr>
    </w:p>
    <w:p w14:paraId="56633092" w14:textId="72A4776B" w:rsidR="00C11009" w:rsidRDefault="00B86886" w:rsidP="00EC5971">
      <w:pPr>
        <w:pBdr>
          <w:bottom w:val="single" w:sz="4" w:space="1" w:color="auto"/>
        </w:pBdr>
        <w:rPr>
          <w:i/>
          <w:sz w:val="24"/>
        </w:rPr>
      </w:pPr>
      <w:r>
        <w:rPr>
          <w:i/>
          <w:sz w:val="24"/>
        </w:rPr>
        <w:t xml:space="preserve">Meeting called to order at </w:t>
      </w:r>
      <w:r w:rsidR="00CE514F">
        <w:rPr>
          <w:i/>
          <w:sz w:val="24"/>
        </w:rPr>
        <w:t>5:00</w:t>
      </w:r>
      <w:r>
        <w:rPr>
          <w:i/>
          <w:sz w:val="24"/>
        </w:rPr>
        <w:t xml:space="preserve"> </w:t>
      </w:r>
      <w:r w:rsidR="00CE514F">
        <w:rPr>
          <w:i/>
          <w:sz w:val="24"/>
        </w:rPr>
        <w:t>P</w:t>
      </w:r>
      <w:r>
        <w:rPr>
          <w:i/>
          <w:sz w:val="24"/>
        </w:rPr>
        <w:t xml:space="preserve">.M. in the </w:t>
      </w:r>
      <w:r w:rsidR="0025767F">
        <w:rPr>
          <w:i/>
          <w:sz w:val="24"/>
        </w:rPr>
        <w:t>Assessor’s Office</w:t>
      </w:r>
      <w:r>
        <w:rPr>
          <w:i/>
          <w:sz w:val="24"/>
        </w:rPr>
        <w:t xml:space="preserve">. </w:t>
      </w:r>
      <w:r w:rsidR="005B455F">
        <w:rPr>
          <w:i/>
          <w:sz w:val="24"/>
        </w:rPr>
        <w:t xml:space="preserve"> </w:t>
      </w:r>
      <w:r w:rsidR="007D3699">
        <w:rPr>
          <w:i/>
          <w:sz w:val="24"/>
        </w:rPr>
        <w:t xml:space="preserve">Assessor </w:t>
      </w:r>
      <w:r w:rsidR="00EF140C">
        <w:rPr>
          <w:i/>
          <w:sz w:val="24"/>
        </w:rPr>
        <w:t xml:space="preserve">Chairman </w:t>
      </w:r>
      <w:r w:rsidR="00C14469">
        <w:rPr>
          <w:i/>
          <w:sz w:val="24"/>
        </w:rPr>
        <w:t>Ken O’Brien</w:t>
      </w:r>
      <w:r w:rsidR="00EF140C">
        <w:rPr>
          <w:i/>
          <w:sz w:val="24"/>
        </w:rPr>
        <w:t>,</w:t>
      </w:r>
      <w:r w:rsidR="001047F2">
        <w:rPr>
          <w:i/>
          <w:sz w:val="24"/>
        </w:rPr>
        <w:t xml:space="preserve"> Assessor </w:t>
      </w:r>
      <w:r w:rsidR="007D3699">
        <w:rPr>
          <w:i/>
          <w:sz w:val="24"/>
        </w:rPr>
        <w:t>Kevin Rudden</w:t>
      </w:r>
      <w:r w:rsidR="00D77BB1">
        <w:rPr>
          <w:i/>
          <w:sz w:val="24"/>
        </w:rPr>
        <w:t>,</w:t>
      </w:r>
      <w:r w:rsidR="0002125D">
        <w:rPr>
          <w:i/>
          <w:sz w:val="24"/>
        </w:rPr>
        <w:t xml:space="preserve"> and</w:t>
      </w:r>
      <w:r w:rsidR="00ED6CB0">
        <w:rPr>
          <w:i/>
          <w:sz w:val="24"/>
        </w:rPr>
        <w:t xml:space="preserve"> </w:t>
      </w:r>
      <w:r w:rsidR="004F5DF4">
        <w:rPr>
          <w:i/>
          <w:sz w:val="24"/>
        </w:rPr>
        <w:t>Principal</w:t>
      </w:r>
      <w:r>
        <w:rPr>
          <w:i/>
          <w:sz w:val="24"/>
        </w:rPr>
        <w:t xml:space="preserve"> Assessor Jean Berthold</w:t>
      </w:r>
      <w:r w:rsidR="00ED6CB0">
        <w:rPr>
          <w:i/>
          <w:sz w:val="24"/>
        </w:rPr>
        <w:t xml:space="preserve"> were present</w:t>
      </w:r>
      <w:r>
        <w:rPr>
          <w:i/>
          <w:sz w:val="24"/>
        </w:rPr>
        <w:t>.</w:t>
      </w:r>
      <w:r w:rsidR="007D6C5C">
        <w:rPr>
          <w:i/>
          <w:sz w:val="24"/>
        </w:rPr>
        <w:t xml:space="preserve"> </w:t>
      </w:r>
      <w:r w:rsidR="00D95630">
        <w:rPr>
          <w:i/>
          <w:sz w:val="24"/>
        </w:rPr>
        <w:t xml:space="preserve"> </w:t>
      </w:r>
      <w:r w:rsidR="00AF658A">
        <w:rPr>
          <w:i/>
          <w:sz w:val="24"/>
        </w:rPr>
        <w:t>Assessor Susan Edmonds was absent.</w:t>
      </w:r>
    </w:p>
    <w:p w14:paraId="364B3359" w14:textId="77777777" w:rsidR="0002125D" w:rsidRDefault="0002125D" w:rsidP="00EC5971">
      <w:pPr>
        <w:pBdr>
          <w:bottom w:val="single" w:sz="4" w:space="1" w:color="auto"/>
        </w:pBdr>
        <w:rPr>
          <w:i/>
          <w:sz w:val="24"/>
        </w:rPr>
      </w:pPr>
    </w:p>
    <w:p w14:paraId="7DFD9CCB" w14:textId="23D6E569" w:rsidR="00C11009" w:rsidRDefault="00C11009" w:rsidP="00EC5971">
      <w:pPr>
        <w:pBdr>
          <w:bottom w:val="single" w:sz="4" w:space="1" w:color="auto"/>
        </w:pBdr>
        <w:rPr>
          <w:i/>
          <w:sz w:val="24"/>
        </w:rPr>
      </w:pPr>
      <w:r>
        <w:rPr>
          <w:i/>
          <w:sz w:val="24"/>
        </w:rPr>
        <w:t xml:space="preserve">Motion made by </w:t>
      </w:r>
      <w:r w:rsidR="006D194E">
        <w:rPr>
          <w:i/>
          <w:sz w:val="24"/>
        </w:rPr>
        <w:t>Kevin</w:t>
      </w:r>
      <w:r w:rsidR="0033229A">
        <w:rPr>
          <w:i/>
          <w:sz w:val="24"/>
        </w:rPr>
        <w:t xml:space="preserve"> </w:t>
      </w:r>
      <w:r w:rsidR="00D64D2A">
        <w:rPr>
          <w:i/>
          <w:sz w:val="24"/>
        </w:rPr>
        <w:t xml:space="preserve">and </w:t>
      </w:r>
      <w:r w:rsidR="006D194E">
        <w:rPr>
          <w:i/>
          <w:sz w:val="24"/>
        </w:rPr>
        <w:t>Ken steps down as Chairman</w:t>
      </w:r>
      <w:r w:rsidR="00D64D2A">
        <w:rPr>
          <w:i/>
          <w:sz w:val="24"/>
        </w:rPr>
        <w:t xml:space="preserve"> </w:t>
      </w:r>
      <w:r>
        <w:rPr>
          <w:i/>
          <w:sz w:val="24"/>
        </w:rPr>
        <w:t>to approve the minutes of</w:t>
      </w:r>
      <w:r w:rsidR="0058766C">
        <w:rPr>
          <w:i/>
          <w:sz w:val="24"/>
        </w:rPr>
        <w:t xml:space="preserve"> </w:t>
      </w:r>
      <w:r w:rsidR="00AF658A">
        <w:rPr>
          <w:i/>
          <w:sz w:val="24"/>
        </w:rPr>
        <w:t>February 6</w:t>
      </w:r>
      <w:r w:rsidR="007368F5">
        <w:rPr>
          <w:i/>
          <w:sz w:val="24"/>
        </w:rPr>
        <w:t>, 2018</w:t>
      </w:r>
      <w:r>
        <w:rPr>
          <w:i/>
          <w:sz w:val="24"/>
        </w:rPr>
        <w:t>.</w:t>
      </w:r>
      <w:r w:rsidR="005241D7">
        <w:rPr>
          <w:i/>
          <w:sz w:val="24"/>
        </w:rPr>
        <w:t xml:space="preserve">  </w:t>
      </w:r>
      <w:r w:rsidR="00D64D2A">
        <w:rPr>
          <w:i/>
          <w:sz w:val="24"/>
        </w:rPr>
        <w:t>Unanimous vote.</w:t>
      </w:r>
      <w:r>
        <w:rPr>
          <w:i/>
          <w:sz w:val="24"/>
        </w:rPr>
        <w:t xml:space="preserve">   </w:t>
      </w:r>
    </w:p>
    <w:p w14:paraId="12A0A5D4" w14:textId="38066B25" w:rsidR="007368F5" w:rsidRDefault="007368F5" w:rsidP="00EC5971">
      <w:pPr>
        <w:pBdr>
          <w:bottom w:val="single" w:sz="4" w:space="1" w:color="auto"/>
        </w:pBdr>
        <w:rPr>
          <w:i/>
          <w:sz w:val="24"/>
        </w:rPr>
      </w:pPr>
    </w:p>
    <w:p w14:paraId="53EEBA34" w14:textId="77777777" w:rsidR="00AF658A" w:rsidRDefault="00AF658A" w:rsidP="00EC5971">
      <w:pPr>
        <w:pBdr>
          <w:bottom w:val="single" w:sz="4" w:space="1" w:color="auto"/>
        </w:pBdr>
        <w:rPr>
          <w:i/>
          <w:sz w:val="24"/>
        </w:rPr>
      </w:pPr>
      <w:r>
        <w:rPr>
          <w:i/>
          <w:sz w:val="24"/>
        </w:rPr>
        <w:t>The Board discusses the FY2018 Abatement Applications.</w:t>
      </w:r>
    </w:p>
    <w:p w14:paraId="72F634E1" w14:textId="052F8CFC" w:rsidR="007368F5" w:rsidRDefault="00AF658A" w:rsidP="00EC5971">
      <w:pPr>
        <w:pBdr>
          <w:bottom w:val="single" w:sz="4" w:space="1" w:color="auto"/>
        </w:pBdr>
        <w:rPr>
          <w:i/>
          <w:sz w:val="24"/>
        </w:rPr>
      </w:pPr>
      <w:r>
        <w:rPr>
          <w:i/>
          <w:sz w:val="24"/>
        </w:rPr>
        <w:t xml:space="preserve">Motion made by Kevin and Ken steps down as Chairman to second approving a FY18 Real Estate Tax Abatement for a property located at 93 North Avenue for a period of 194 days on the house only due to a fire.  Unanimous vote.  </w:t>
      </w:r>
    </w:p>
    <w:p w14:paraId="0C405F9D" w14:textId="76ECFA49" w:rsidR="00AF658A" w:rsidRDefault="00AF658A" w:rsidP="00EC5971">
      <w:pPr>
        <w:pBdr>
          <w:bottom w:val="single" w:sz="4" w:space="1" w:color="auto"/>
        </w:pBdr>
        <w:rPr>
          <w:i/>
          <w:sz w:val="24"/>
        </w:rPr>
      </w:pPr>
      <w:r>
        <w:rPr>
          <w:i/>
          <w:sz w:val="24"/>
        </w:rPr>
        <w:t>The Board will schedule an appointment for a property located at 30 Miscoe Road (Assessor ID shown as 26 Miscoe Road) to view the property prior to deciding on the abatement.</w:t>
      </w:r>
    </w:p>
    <w:p w14:paraId="03D69804" w14:textId="77777777" w:rsidR="00AF658A" w:rsidRDefault="00AF658A" w:rsidP="00EC5971">
      <w:pPr>
        <w:pBdr>
          <w:bottom w:val="single" w:sz="4" w:space="1" w:color="auto"/>
        </w:pBdr>
        <w:rPr>
          <w:i/>
          <w:sz w:val="24"/>
        </w:rPr>
      </w:pPr>
    </w:p>
    <w:p w14:paraId="4F49D11A" w14:textId="4DEAC8D5" w:rsidR="00913CF2" w:rsidRDefault="00AF658A" w:rsidP="00EC5971">
      <w:pPr>
        <w:pBdr>
          <w:bottom w:val="single" w:sz="4" w:space="1" w:color="auto"/>
        </w:pBdr>
        <w:rPr>
          <w:i/>
          <w:sz w:val="24"/>
        </w:rPr>
      </w:pPr>
      <w:r>
        <w:rPr>
          <w:i/>
          <w:sz w:val="24"/>
        </w:rPr>
        <w:t xml:space="preserve">Assessor Kevin Rudden advises that he attended the Selectmen’s meeting on February 26, 2018 to discuss the Assessors request to hire Special Counsel for ATB cases.  Kevin advises that the Board of Selectmen approved the request but wishes Kevin to check with present Town Counsel to ascertain if there are any </w:t>
      </w:r>
      <w:r w:rsidR="00913CF2">
        <w:rPr>
          <w:i/>
          <w:sz w:val="24"/>
        </w:rPr>
        <w:t>attorney</w:t>
      </w:r>
      <w:r>
        <w:rPr>
          <w:i/>
          <w:sz w:val="24"/>
        </w:rPr>
        <w:t>s within their firm that specialize in ATB cases.  Our consultant Paul Kapinos has recommended</w:t>
      </w:r>
      <w:r w:rsidR="00913CF2">
        <w:rPr>
          <w:i/>
          <w:sz w:val="24"/>
        </w:rPr>
        <w:t xml:space="preserve"> Patrick J Costello of </w:t>
      </w:r>
      <w:proofErr w:type="spellStart"/>
      <w:r w:rsidR="00913CF2">
        <w:rPr>
          <w:i/>
          <w:sz w:val="24"/>
        </w:rPr>
        <w:t>Louison</w:t>
      </w:r>
      <w:proofErr w:type="spellEnd"/>
      <w:r w:rsidR="00913CF2">
        <w:rPr>
          <w:i/>
          <w:sz w:val="24"/>
        </w:rPr>
        <w:t>, Costello, Condon &amp; Pfaff, LLP at as he has worked with him in the past and finds him to be very good.</w:t>
      </w:r>
    </w:p>
    <w:p w14:paraId="588D866C" w14:textId="6A11AAE0" w:rsidR="00913CF2" w:rsidRDefault="00913CF2" w:rsidP="00EC5971">
      <w:pPr>
        <w:pBdr>
          <w:bottom w:val="single" w:sz="4" w:space="1" w:color="auto"/>
        </w:pBdr>
        <w:rPr>
          <w:i/>
          <w:sz w:val="24"/>
        </w:rPr>
      </w:pPr>
      <w:r>
        <w:rPr>
          <w:i/>
          <w:sz w:val="24"/>
        </w:rPr>
        <w:t xml:space="preserve">Motion made by Kevin and Ken steps down as Chairman to hire Attorney Costello contingent upon our present Town Counsel not having a comparable attorney.  Unanimous vote.   </w:t>
      </w:r>
    </w:p>
    <w:p w14:paraId="42D5456A" w14:textId="0AD4DEE2" w:rsidR="006C42BF" w:rsidRDefault="006C42BF" w:rsidP="00EC5971">
      <w:pPr>
        <w:pBdr>
          <w:bottom w:val="single" w:sz="4" w:space="1" w:color="auto"/>
        </w:pBdr>
        <w:rPr>
          <w:i/>
          <w:sz w:val="24"/>
        </w:rPr>
      </w:pPr>
    </w:p>
    <w:p w14:paraId="26FFAF77" w14:textId="32C2A836" w:rsidR="007368F5" w:rsidRDefault="006C42BF" w:rsidP="00EC5971">
      <w:pPr>
        <w:pBdr>
          <w:bottom w:val="single" w:sz="4" w:space="1" w:color="auto"/>
        </w:pBdr>
        <w:rPr>
          <w:i/>
          <w:sz w:val="24"/>
        </w:rPr>
      </w:pPr>
      <w:r>
        <w:rPr>
          <w:i/>
          <w:sz w:val="24"/>
        </w:rPr>
        <w:t>The Board discusses the upcoming field work.  Principal Assessor Jean Berthold submits new data collection forms and request they be utilized going forward.</w:t>
      </w:r>
      <w:r w:rsidR="00AF658A">
        <w:rPr>
          <w:i/>
          <w:sz w:val="24"/>
        </w:rPr>
        <w:t xml:space="preserve">   </w:t>
      </w:r>
    </w:p>
    <w:p w14:paraId="35AC57A0" w14:textId="77777777" w:rsidR="001725E9" w:rsidRDefault="001725E9" w:rsidP="00EC5971">
      <w:pPr>
        <w:pBdr>
          <w:bottom w:val="single" w:sz="4" w:space="1" w:color="auto"/>
        </w:pBdr>
        <w:rPr>
          <w:i/>
          <w:sz w:val="24"/>
        </w:rPr>
      </w:pPr>
    </w:p>
    <w:p w14:paraId="3CECD069" w14:textId="77777777" w:rsidR="00EC5971" w:rsidRDefault="00D207F3" w:rsidP="00EC5971">
      <w:pPr>
        <w:pBdr>
          <w:bottom w:val="single" w:sz="4" w:space="1" w:color="auto"/>
        </w:pBdr>
        <w:rPr>
          <w:i/>
          <w:sz w:val="24"/>
        </w:rPr>
      </w:pPr>
      <w:r>
        <w:rPr>
          <w:i/>
          <w:sz w:val="24"/>
        </w:rPr>
        <w:t>Respectfu</w:t>
      </w:r>
      <w:r w:rsidR="00B86886">
        <w:rPr>
          <w:i/>
          <w:sz w:val="24"/>
        </w:rPr>
        <w:t>lly submitted,</w:t>
      </w:r>
    </w:p>
    <w:p w14:paraId="640433C5" w14:textId="77777777" w:rsidR="004E4D9A" w:rsidRDefault="004E4D9A" w:rsidP="00EC5971">
      <w:pPr>
        <w:pBdr>
          <w:bottom w:val="single" w:sz="4" w:space="1" w:color="auto"/>
        </w:pBdr>
        <w:rPr>
          <w:i/>
          <w:sz w:val="24"/>
        </w:rPr>
      </w:pPr>
    </w:p>
    <w:p w14:paraId="1042EE6D" w14:textId="77777777" w:rsidR="00EC5971" w:rsidRDefault="00EC5971" w:rsidP="00EC5971">
      <w:pPr>
        <w:pBdr>
          <w:bottom w:val="single" w:sz="4" w:space="1" w:color="auto"/>
        </w:pBdr>
        <w:rPr>
          <w:i/>
          <w:sz w:val="24"/>
        </w:rPr>
      </w:pPr>
    </w:p>
    <w:p w14:paraId="72C1879D" w14:textId="77777777" w:rsidR="005E43F9" w:rsidRDefault="00EB759C" w:rsidP="00EC5971">
      <w:pPr>
        <w:pBdr>
          <w:bottom w:val="single" w:sz="4" w:space="1" w:color="auto"/>
        </w:pBdr>
        <w:rPr>
          <w:i/>
          <w:sz w:val="24"/>
        </w:rPr>
      </w:pPr>
      <w:r>
        <w:rPr>
          <w:i/>
          <w:sz w:val="24"/>
        </w:rPr>
        <w:t>Kevin Rudden</w:t>
      </w:r>
      <w:r w:rsidR="0055580B">
        <w:rPr>
          <w:i/>
          <w:sz w:val="24"/>
        </w:rPr>
        <w:t xml:space="preserve">, </w:t>
      </w:r>
      <w:r w:rsidR="001047F2">
        <w:rPr>
          <w:i/>
          <w:sz w:val="24"/>
        </w:rPr>
        <w:t>Clerk</w:t>
      </w:r>
    </w:p>
    <w:p w14:paraId="42924E61" w14:textId="77777777" w:rsidR="00D6318A" w:rsidRDefault="00D730DE" w:rsidP="00EC5971">
      <w:pPr>
        <w:pBdr>
          <w:bottom w:val="single" w:sz="4" w:space="1" w:color="auto"/>
        </w:pBdr>
        <w:rPr>
          <w:i/>
          <w:sz w:val="24"/>
        </w:rPr>
      </w:pPr>
      <w:r>
        <w:rPr>
          <w:i/>
          <w:sz w:val="24"/>
        </w:rPr>
        <w:t xml:space="preserve">                                   </w:t>
      </w:r>
    </w:p>
    <w:p w14:paraId="0071B733" w14:textId="77777777" w:rsidR="00D6318A" w:rsidRDefault="00D6318A" w:rsidP="00EC5971">
      <w:pPr>
        <w:pBdr>
          <w:bottom w:val="single" w:sz="4" w:space="1" w:color="auto"/>
        </w:pBdr>
        <w:rPr>
          <w:i/>
          <w:sz w:val="24"/>
        </w:rPr>
      </w:pPr>
    </w:p>
    <w:p w14:paraId="4B69471A" w14:textId="77777777" w:rsidR="00D6318A" w:rsidRDefault="00D6318A" w:rsidP="00EC5971">
      <w:pPr>
        <w:pBdr>
          <w:bottom w:val="single" w:sz="4" w:space="1" w:color="auto"/>
        </w:pBdr>
        <w:rPr>
          <w:i/>
          <w:sz w:val="24"/>
        </w:rPr>
      </w:pPr>
    </w:p>
    <w:p w14:paraId="141A8155" w14:textId="5FEF96B0" w:rsidR="005E43F9" w:rsidRDefault="00D730DE" w:rsidP="00D6318A">
      <w:pPr>
        <w:pBdr>
          <w:bottom w:val="single" w:sz="4" w:space="1" w:color="auto"/>
        </w:pBdr>
        <w:ind w:firstLine="720"/>
        <w:rPr>
          <w:i/>
          <w:sz w:val="24"/>
        </w:rPr>
      </w:pPr>
      <w:r>
        <w:rPr>
          <w:i/>
          <w:sz w:val="24"/>
        </w:rPr>
        <w:t xml:space="preserve">    </w:t>
      </w:r>
      <w:r w:rsidR="00D6318A">
        <w:rPr>
          <w:i/>
          <w:sz w:val="24"/>
        </w:rPr>
        <w:t xml:space="preserve">                              </w:t>
      </w:r>
      <w:r>
        <w:rPr>
          <w:i/>
          <w:sz w:val="24"/>
        </w:rPr>
        <w:t xml:space="preserve"> MINUTES APPROVED</w:t>
      </w:r>
      <w:r w:rsidR="00D6318A">
        <w:rPr>
          <w:i/>
          <w:sz w:val="24"/>
        </w:rPr>
        <w:t>:  3/26/2018</w:t>
      </w:r>
    </w:p>
    <w:p w14:paraId="712289A1" w14:textId="77777777" w:rsidR="00CD5BAE" w:rsidRDefault="00CD5BAE" w:rsidP="00EC5971">
      <w:pPr>
        <w:pBdr>
          <w:bottom w:val="single" w:sz="4" w:space="1" w:color="auto"/>
        </w:pBdr>
        <w:rPr>
          <w:i/>
          <w:sz w:val="24"/>
        </w:rPr>
      </w:pPr>
      <w:bookmarkStart w:id="0" w:name="_GoBack"/>
      <w:bookmarkEnd w:id="0"/>
    </w:p>
    <w:p w14:paraId="5506CE9D" w14:textId="77777777" w:rsidR="00CD5BAE" w:rsidRDefault="00CD5BAE" w:rsidP="00EC5971">
      <w:pPr>
        <w:pBdr>
          <w:bottom w:val="single" w:sz="4" w:space="1" w:color="auto"/>
        </w:pBdr>
        <w:rPr>
          <w:i/>
          <w:sz w:val="24"/>
        </w:rPr>
      </w:pPr>
    </w:p>
    <w:p w14:paraId="013130E2" w14:textId="77777777" w:rsidR="00CD5BAE" w:rsidRDefault="00CD5BAE" w:rsidP="00EC5971">
      <w:pPr>
        <w:pBdr>
          <w:bottom w:val="single" w:sz="4" w:space="1" w:color="auto"/>
        </w:pBdr>
        <w:rPr>
          <w:i/>
          <w:sz w:val="24"/>
        </w:rPr>
      </w:pPr>
    </w:p>
    <w:p w14:paraId="572D0B64" w14:textId="77777777" w:rsidR="00CD5BAE" w:rsidRDefault="00CD5BAE" w:rsidP="00EC5971">
      <w:pPr>
        <w:pBdr>
          <w:bottom w:val="single" w:sz="4" w:space="1" w:color="auto"/>
        </w:pBdr>
        <w:rPr>
          <w:i/>
          <w:sz w:val="24"/>
        </w:rPr>
      </w:pPr>
    </w:p>
    <w:p w14:paraId="761AEB7E" w14:textId="77777777" w:rsidR="00CD5BAE" w:rsidRDefault="00CD5BAE" w:rsidP="00EC5971">
      <w:pPr>
        <w:pBdr>
          <w:bottom w:val="single" w:sz="4" w:space="1" w:color="auto"/>
        </w:pBdr>
        <w:rPr>
          <w:i/>
          <w:sz w:val="24"/>
        </w:rPr>
      </w:pPr>
    </w:p>
    <w:p w14:paraId="01C94939" w14:textId="77777777" w:rsidR="00CD5BAE" w:rsidRDefault="00CD5BAE" w:rsidP="00EC5971">
      <w:pPr>
        <w:pBdr>
          <w:bottom w:val="single" w:sz="4" w:space="1" w:color="auto"/>
        </w:pBdr>
        <w:rPr>
          <w:i/>
          <w:sz w:val="24"/>
        </w:rPr>
      </w:pPr>
    </w:p>
    <w:p w14:paraId="220ABA58" w14:textId="77777777" w:rsidR="00CD5BAE" w:rsidRDefault="00CD5BAE" w:rsidP="00EC5971">
      <w:pPr>
        <w:pBdr>
          <w:bottom w:val="single" w:sz="4" w:space="1" w:color="auto"/>
        </w:pBdr>
        <w:rPr>
          <w:i/>
          <w:sz w:val="24"/>
        </w:rPr>
      </w:pPr>
    </w:p>
    <w:sectPr w:rsidR="00CD5B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5AB"/>
    <w:rsid w:val="0002125D"/>
    <w:rsid w:val="00026BA9"/>
    <w:rsid w:val="00026C41"/>
    <w:rsid w:val="0003366C"/>
    <w:rsid w:val="00033E78"/>
    <w:rsid w:val="00035353"/>
    <w:rsid w:val="000361E9"/>
    <w:rsid w:val="000375AB"/>
    <w:rsid w:val="00047717"/>
    <w:rsid w:val="000509AA"/>
    <w:rsid w:val="00062797"/>
    <w:rsid w:val="00083D92"/>
    <w:rsid w:val="00090191"/>
    <w:rsid w:val="000C0591"/>
    <w:rsid w:val="000C1BB5"/>
    <w:rsid w:val="000C25B2"/>
    <w:rsid w:val="000C3513"/>
    <w:rsid w:val="000D18F1"/>
    <w:rsid w:val="000E107F"/>
    <w:rsid w:val="000E2F29"/>
    <w:rsid w:val="00102ECE"/>
    <w:rsid w:val="001047F2"/>
    <w:rsid w:val="00106DF7"/>
    <w:rsid w:val="001117B8"/>
    <w:rsid w:val="00116F0C"/>
    <w:rsid w:val="00121663"/>
    <w:rsid w:val="001443CF"/>
    <w:rsid w:val="0014788C"/>
    <w:rsid w:val="00153A90"/>
    <w:rsid w:val="00155E1E"/>
    <w:rsid w:val="0016458D"/>
    <w:rsid w:val="00166717"/>
    <w:rsid w:val="001725E9"/>
    <w:rsid w:val="0017340B"/>
    <w:rsid w:val="00196089"/>
    <w:rsid w:val="001A4A9B"/>
    <w:rsid w:val="001A5941"/>
    <w:rsid w:val="001C6FA4"/>
    <w:rsid w:val="001D231A"/>
    <w:rsid w:val="001D3413"/>
    <w:rsid w:val="001E4A3E"/>
    <w:rsid w:val="00204453"/>
    <w:rsid w:val="00222730"/>
    <w:rsid w:val="002275A7"/>
    <w:rsid w:val="00234D9A"/>
    <w:rsid w:val="002425E1"/>
    <w:rsid w:val="00244358"/>
    <w:rsid w:val="00247803"/>
    <w:rsid w:val="002556C4"/>
    <w:rsid w:val="002561B8"/>
    <w:rsid w:val="0025767F"/>
    <w:rsid w:val="002608A6"/>
    <w:rsid w:val="002B0488"/>
    <w:rsid w:val="002B1380"/>
    <w:rsid w:val="002B1B3F"/>
    <w:rsid w:val="002C0629"/>
    <w:rsid w:val="002C0FDA"/>
    <w:rsid w:val="002C1E87"/>
    <w:rsid w:val="002D5768"/>
    <w:rsid w:val="002E5ABA"/>
    <w:rsid w:val="0030414B"/>
    <w:rsid w:val="0030543F"/>
    <w:rsid w:val="003060CC"/>
    <w:rsid w:val="00310C8F"/>
    <w:rsid w:val="00313CD8"/>
    <w:rsid w:val="003178B6"/>
    <w:rsid w:val="00325E38"/>
    <w:rsid w:val="0033229A"/>
    <w:rsid w:val="0034030A"/>
    <w:rsid w:val="003415E0"/>
    <w:rsid w:val="00357894"/>
    <w:rsid w:val="0037745F"/>
    <w:rsid w:val="00382712"/>
    <w:rsid w:val="00393138"/>
    <w:rsid w:val="003A10C0"/>
    <w:rsid w:val="003B21AF"/>
    <w:rsid w:val="003B4EA7"/>
    <w:rsid w:val="003D009F"/>
    <w:rsid w:val="003E296A"/>
    <w:rsid w:val="003E408F"/>
    <w:rsid w:val="00401878"/>
    <w:rsid w:val="0040606D"/>
    <w:rsid w:val="004077C4"/>
    <w:rsid w:val="00414D5B"/>
    <w:rsid w:val="00460828"/>
    <w:rsid w:val="00462CC4"/>
    <w:rsid w:val="00471BD1"/>
    <w:rsid w:val="0048420C"/>
    <w:rsid w:val="004907CF"/>
    <w:rsid w:val="00491A1F"/>
    <w:rsid w:val="00497E5C"/>
    <w:rsid w:val="004B780E"/>
    <w:rsid w:val="004C1C47"/>
    <w:rsid w:val="004E274B"/>
    <w:rsid w:val="004E2919"/>
    <w:rsid w:val="004E4D9A"/>
    <w:rsid w:val="004F02F9"/>
    <w:rsid w:val="004F5DF4"/>
    <w:rsid w:val="004F729F"/>
    <w:rsid w:val="00507005"/>
    <w:rsid w:val="0051723B"/>
    <w:rsid w:val="005226A3"/>
    <w:rsid w:val="00522893"/>
    <w:rsid w:val="005241D7"/>
    <w:rsid w:val="0055580B"/>
    <w:rsid w:val="00567BD8"/>
    <w:rsid w:val="00580F4B"/>
    <w:rsid w:val="0058766C"/>
    <w:rsid w:val="0059541E"/>
    <w:rsid w:val="005B0916"/>
    <w:rsid w:val="005B455F"/>
    <w:rsid w:val="005C15FE"/>
    <w:rsid w:val="005C44FB"/>
    <w:rsid w:val="005D619E"/>
    <w:rsid w:val="005E2826"/>
    <w:rsid w:val="005E43F9"/>
    <w:rsid w:val="005E7AD2"/>
    <w:rsid w:val="00606939"/>
    <w:rsid w:val="00620996"/>
    <w:rsid w:val="00623023"/>
    <w:rsid w:val="00624786"/>
    <w:rsid w:val="00631308"/>
    <w:rsid w:val="0063551E"/>
    <w:rsid w:val="00651722"/>
    <w:rsid w:val="00674C36"/>
    <w:rsid w:val="0068010A"/>
    <w:rsid w:val="00683092"/>
    <w:rsid w:val="00692D55"/>
    <w:rsid w:val="006A5E24"/>
    <w:rsid w:val="006B7C1C"/>
    <w:rsid w:val="006C0731"/>
    <w:rsid w:val="006C2816"/>
    <w:rsid w:val="006C42BF"/>
    <w:rsid w:val="006C7D35"/>
    <w:rsid w:val="006D194E"/>
    <w:rsid w:val="006D32E2"/>
    <w:rsid w:val="006D41E6"/>
    <w:rsid w:val="006D495E"/>
    <w:rsid w:val="006E548F"/>
    <w:rsid w:val="0070450D"/>
    <w:rsid w:val="00716478"/>
    <w:rsid w:val="00735663"/>
    <w:rsid w:val="007368F5"/>
    <w:rsid w:val="00740049"/>
    <w:rsid w:val="00740835"/>
    <w:rsid w:val="0075436A"/>
    <w:rsid w:val="00755D2D"/>
    <w:rsid w:val="00756EA7"/>
    <w:rsid w:val="00762613"/>
    <w:rsid w:val="00764108"/>
    <w:rsid w:val="00773AE6"/>
    <w:rsid w:val="0077447F"/>
    <w:rsid w:val="0078561C"/>
    <w:rsid w:val="0079409E"/>
    <w:rsid w:val="007B675E"/>
    <w:rsid w:val="007C34D6"/>
    <w:rsid w:val="007D3699"/>
    <w:rsid w:val="007D6C5C"/>
    <w:rsid w:val="007E63F1"/>
    <w:rsid w:val="0080512E"/>
    <w:rsid w:val="00805EDB"/>
    <w:rsid w:val="00813DCC"/>
    <w:rsid w:val="00834A28"/>
    <w:rsid w:val="0083783D"/>
    <w:rsid w:val="00853D1E"/>
    <w:rsid w:val="00853DB6"/>
    <w:rsid w:val="00895D9C"/>
    <w:rsid w:val="008962F8"/>
    <w:rsid w:val="008A0792"/>
    <w:rsid w:val="008A1538"/>
    <w:rsid w:val="008A66C1"/>
    <w:rsid w:val="008B2BC2"/>
    <w:rsid w:val="008B31F1"/>
    <w:rsid w:val="008C1212"/>
    <w:rsid w:val="008C26E8"/>
    <w:rsid w:val="008C47EC"/>
    <w:rsid w:val="008D2212"/>
    <w:rsid w:val="008E19E3"/>
    <w:rsid w:val="008E51C5"/>
    <w:rsid w:val="008F6F79"/>
    <w:rsid w:val="009015DB"/>
    <w:rsid w:val="0090526D"/>
    <w:rsid w:val="009107AA"/>
    <w:rsid w:val="0091351F"/>
    <w:rsid w:val="00913CF2"/>
    <w:rsid w:val="00915D6D"/>
    <w:rsid w:val="00926910"/>
    <w:rsid w:val="0094240E"/>
    <w:rsid w:val="009444A9"/>
    <w:rsid w:val="0094634B"/>
    <w:rsid w:val="00971EA7"/>
    <w:rsid w:val="0098176A"/>
    <w:rsid w:val="00991066"/>
    <w:rsid w:val="0099321E"/>
    <w:rsid w:val="009B5F36"/>
    <w:rsid w:val="009C03DF"/>
    <w:rsid w:val="009E66B3"/>
    <w:rsid w:val="009F0288"/>
    <w:rsid w:val="00A07E11"/>
    <w:rsid w:val="00A11118"/>
    <w:rsid w:val="00A27999"/>
    <w:rsid w:val="00A32E9D"/>
    <w:rsid w:val="00A34A9D"/>
    <w:rsid w:val="00A3558C"/>
    <w:rsid w:val="00A35C48"/>
    <w:rsid w:val="00A35E67"/>
    <w:rsid w:val="00A4253E"/>
    <w:rsid w:val="00A530D4"/>
    <w:rsid w:val="00A61C0E"/>
    <w:rsid w:val="00A62A27"/>
    <w:rsid w:val="00A80CF7"/>
    <w:rsid w:val="00A91550"/>
    <w:rsid w:val="00A94F62"/>
    <w:rsid w:val="00A9531C"/>
    <w:rsid w:val="00A96474"/>
    <w:rsid w:val="00A979D1"/>
    <w:rsid w:val="00AA254B"/>
    <w:rsid w:val="00AD550E"/>
    <w:rsid w:val="00AF658A"/>
    <w:rsid w:val="00B00019"/>
    <w:rsid w:val="00B005C9"/>
    <w:rsid w:val="00B25CC7"/>
    <w:rsid w:val="00B56EA9"/>
    <w:rsid w:val="00B65A0A"/>
    <w:rsid w:val="00B77F2B"/>
    <w:rsid w:val="00B81DD4"/>
    <w:rsid w:val="00B833F9"/>
    <w:rsid w:val="00B86886"/>
    <w:rsid w:val="00BB755F"/>
    <w:rsid w:val="00BE23AC"/>
    <w:rsid w:val="00BE51EE"/>
    <w:rsid w:val="00BF5C51"/>
    <w:rsid w:val="00BF6F43"/>
    <w:rsid w:val="00C11009"/>
    <w:rsid w:val="00C14469"/>
    <w:rsid w:val="00C279C9"/>
    <w:rsid w:val="00C311F3"/>
    <w:rsid w:val="00C41959"/>
    <w:rsid w:val="00C53E56"/>
    <w:rsid w:val="00C558F5"/>
    <w:rsid w:val="00C6770F"/>
    <w:rsid w:val="00C73B54"/>
    <w:rsid w:val="00C74A5C"/>
    <w:rsid w:val="00C82F75"/>
    <w:rsid w:val="00C839DA"/>
    <w:rsid w:val="00C913DB"/>
    <w:rsid w:val="00C9600A"/>
    <w:rsid w:val="00C9682E"/>
    <w:rsid w:val="00CA58B5"/>
    <w:rsid w:val="00CB603B"/>
    <w:rsid w:val="00CD5BAE"/>
    <w:rsid w:val="00CE514F"/>
    <w:rsid w:val="00D05C20"/>
    <w:rsid w:val="00D06281"/>
    <w:rsid w:val="00D1004D"/>
    <w:rsid w:val="00D1149E"/>
    <w:rsid w:val="00D202E5"/>
    <w:rsid w:val="00D207F3"/>
    <w:rsid w:val="00D2107A"/>
    <w:rsid w:val="00D26CC4"/>
    <w:rsid w:val="00D27C71"/>
    <w:rsid w:val="00D47E4C"/>
    <w:rsid w:val="00D56FB4"/>
    <w:rsid w:val="00D608CB"/>
    <w:rsid w:val="00D6318A"/>
    <w:rsid w:val="00D64B05"/>
    <w:rsid w:val="00D64D2A"/>
    <w:rsid w:val="00D730DE"/>
    <w:rsid w:val="00D77BB1"/>
    <w:rsid w:val="00D806E0"/>
    <w:rsid w:val="00D83BEF"/>
    <w:rsid w:val="00D852FA"/>
    <w:rsid w:val="00D85C0F"/>
    <w:rsid w:val="00D95630"/>
    <w:rsid w:val="00DA2854"/>
    <w:rsid w:val="00DB26F8"/>
    <w:rsid w:val="00DB2C84"/>
    <w:rsid w:val="00DB548B"/>
    <w:rsid w:val="00DB7FC7"/>
    <w:rsid w:val="00DD2DDD"/>
    <w:rsid w:val="00DD39D2"/>
    <w:rsid w:val="00DD4394"/>
    <w:rsid w:val="00DF3687"/>
    <w:rsid w:val="00DF6BDE"/>
    <w:rsid w:val="00E01101"/>
    <w:rsid w:val="00E0119E"/>
    <w:rsid w:val="00E1237D"/>
    <w:rsid w:val="00E1456F"/>
    <w:rsid w:val="00E35FAB"/>
    <w:rsid w:val="00E6790D"/>
    <w:rsid w:val="00E74FE8"/>
    <w:rsid w:val="00E756C8"/>
    <w:rsid w:val="00E756D2"/>
    <w:rsid w:val="00E81948"/>
    <w:rsid w:val="00E82921"/>
    <w:rsid w:val="00E83DDC"/>
    <w:rsid w:val="00EB759C"/>
    <w:rsid w:val="00EB79E4"/>
    <w:rsid w:val="00EC5052"/>
    <w:rsid w:val="00EC5114"/>
    <w:rsid w:val="00EC5971"/>
    <w:rsid w:val="00ED6CB0"/>
    <w:rsid w:val="00EE61AE"/>
    <w:rsid w:val="00EF0A03"/>
    <w:rsid w:val="00EF140C"/>
    <w:rsid w:val="00F15637"/>
    <w:rsid w:val="00F2332C"/>
    <w:rsid w:val="00F23D19"/>
    <w:rsid w:val="00F34A50"/>
    <w:rsid w:val="00F5260A"/>
    <w:rsid w:val="00F63541"/>
    <w:rsid w:val="00F65EBB"/>
    <w:rsid w:val="00F70A9C"/>
    <w:rsid w:val="00F74E79"/>
    <w:rsid w:val="00F90799"/>
    <w:rsid w:val="00FB4131"/>
    <w:rsid w:val="00FE0041"/>
    <w:rsid w:val="00FE4795"/>
    <w:rsid w:val="00FE48E9"/>
    <w:rsid w:val="00FE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DC7AF"/>
  <w15:chartTrackingRefBased/>
  <w15:docId w15:val="{9A4994D0-FC3C-4A8D-B376-DCB57962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288</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MINUTES OF MEETINGS--------------------------------------------------------------------------JANUARY 7, 2003</vt:lpstr>
    </vt:vector>
  </TitlesOfParts>
  <Company>ASSESSORS</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MEETINGS--------------------------------------------------------------------------JANUARY 7, 2003</dc:title>
  <dc:subject/>
  <dc:creator>JEAN</dc:creator>
  <cp:keywords/>
  <cp:lastModifiedBy>Jean Berthold</cp:lastModifiedBy>
  <cp:revision>5</cp:revision>
  <cp:lastPrinted>2018-01-09T15:50:00Z</cp:lastPrinted>
  <dcterms:created xsi:type="dcterms:W3CDTF">2018-03-01T16:37:00Z</dcterms:created>
  <dcterms:modified xsi:type="dcterms:W3CDTF">2018-03-27T13:49:00Z</dcterms:modified>
</cp:coreProperties>
</file>