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961697" w:rsidRDefault="00961697">
      <w:pPr>
        <w:jc w:val="center"/>
        <w:rPr>
          <w:b/>
          <w:sz w:val="36"/>
          <w:szCs w:val="36"/>
          <w:u w:val="single"/>
        </w:rPr>
      </w:pPr>
    </w:p>
    <w:p w14:paraId="0A37501D" w14:textId="77777777" w:rsidR="00961697" w:rsidRDefault="00961697">
      <w:pPr>
        <w:jc w:val="center"/>
        <w:rPr>
          <w:b/>
          <w:sz w:val="36"/>
          <w:szCs w:val="36"/>
          <w:u w:val="single"/>
        </w:rPr>
      </w:pPr>
    </w:p>
    <w:p w14:paraId="6CD25F15" w14:textId="7A6BDEB0" w:rsidR="00961697" w:rsidRDefault="00961697">
      <w:pPr>
        <w:jc w:val="center"/>
        <w:rPr>
          <w:b/>
          <w:sz w:val="22"/>
          <w:szCs w:val="22"/>
        </w:rPr>
      </w:pPr>
      <w:r>
        <w:rPr>
          <w:b/>
          <w:sz w:val="22"/>
          <w:szCs w:val="22"/>
        </w:rPr>
        <w:t xml:space="preserve">                          </w:t>
      </w:r>
      <w:r w:rsidR="00FB20CA">
        <w:rPr>
          <w:b/>
          <w:sz w:val="22"/>
          <w:szCs w:val="22"/>
        </w:rPr>
        <w:t>Received by Town Clerk Sept. 24, 2020 10:29am</w:t>
      </w:r>
    </w:p>
    <w:p w14:paraId="5DAB6C7B" w14:textId="77777777" w:rsidR="00961697" w:rsidRDefault="00961697">
      <w:pPr>
        <w:jc w:val="center"/>
        <w:rPr>
          <w:b/>
          <w:sz w:val="36"/>
          <w:szCs w:val="36"/>
          <w:u w:val="single"/>
        </w:rPr>
      </w:pPr>
    </w:p>
    <w:p w14:paraId="6D3037F2" w14:textId="77777777" w:rsidR="00961697" w:rsidRDefault="00961697">
      <w:pPr>
        <w:jc w:val="center"/>
        <w:rPr>
          <w:b/>
          <w:sz w:val="40"/>
          <w:szCs w:val="40"/>
          <w:u w:val="single"/>
        </w:rPr>
      </w:pPr>
      <w:r>
        <w:rPr>
          <w:b/>
          <w:sz w:val="40"/>
          <w:szCs w:val="40"/>
          <w:u w:val="single"/>
        </w:rPr>
        <w:t>NOTICE OF MEETING</w:t>
      </w:r>
    </w:p>
    <w:p w14:paraId="02EB378F" w14:textId="77777777" w:rsidR="00961697" w:rsidRDefault="00961697">
      <w:pPr>
        <w:jc w:val="center"/>
        <w:rPr>
          <w:sz w:val="40"/>
          <w:szCs w:val="40"/>
        </w:rPr>
      </w:pPr>
    </w:p>
    <w:p w14:paraId="1DF92FBF" w14:textId="77777777" w:rsidR="00961697" w:rsidRPr="00563FAE" w:rsidRDefault="00961697">
      <w:pPr>
        <w:rPr>
          <w:sz w:val="36"/>
          <w:szCs w:val="36"/>
        </w:rPr>
      </w:pPr>
      <w:r w:rsidRPr="00563FAE">
        <w:rPr>
          <w:sz w:val="36"/>
          <w:szCs w:val="36"/>
        </w:rPr>
        <w:t xml:space="preserve">BOARD/COMMITTEE NAME:  </w:t>
      </w:r>
      <w:r w:rsidR="00EA678B" w:rsidRPr="00563FAE">
        <w:rPr>
          <w:sz w:val="36"/>
          <w:szCs w:val="36"/>
        </w:rPr>
        <w:t>Agricultural Commission</w:t>
      </w:r>
    </w:p>
    <w:p w14:paraId="08546A7F" w14:textId="77777777" w:rsidR="00A84CA9" w:rsidRPr="00563FAE" w:rsidRDefault="00961697" w:rsidP="007960A5">
      <w:pPr>
        <w:rPr>
          <w:sz w:val="36"/>
          <w:szCs w:val="36"/>
        </w:rPr>
      </w:pPr>
      <w:r w:rsidRPr="00563FAE">
        <w:rPr>
          <w:sz w:val="36"/>
          <w:szCs w:val="36"/>
        </w:rPr>
        <w:t xml:space="preserve">DATE OF MEETING: </w:t>
      </w:r>
      <w:r w:rsidR="00576AF3">
        <w:rPr>
          <w:sz w:val="36"/>
          <w:szCs w:val="36"/>
        </w:rPr>
        <w:t>October 15</w:t>
      </w:r>
      <w:r w:rsidR="00DA30CA">
        <w:rPr>
          <w:sz w:val="36"/>
          <w:szCs w:val="36"/>
        </w:rPr>
        <w:t>,</w:t>
      </w:r>
      <w:r w:rsidR="00EA678B" w:rsidRPr="00563FAE">
        <w:rPr>
          <w:sz w:val="36"/>
          <w:szCs w:val="36"/>
        </w:rPr>
        <w:t xml:space="preserve"> 2</w:t>
      </w:r>
      <w:r w:rsidR="00563FAE">
        <w:rPr>
          <w:sz w:val="36"/>
          <w:szCs w:val="36"/>
        </w:rPr>
        <w:t>020</w:t>
      </w:r>
    </w:p>
    <w:p w14:paraId="21A2967F" w14:textId="77777777" w:rsidR="00790BCC" w:rsidRPr="00563FAE" w:rsidRDefault="00961697" w:rsidP="00BF4430">
      <w:pPr>
        <w:pStyle w:val="Heading1"/>
        <w:rPr>
          <w:sz w:val="36"/>
          <w:szCs w:val="36"/>
        </w:rPr>
      </w:pPr>
      <w:r w:rsidRPr="00563FAE">
        <w:rPr>
          <w:sz w:val="36"/>
          <w:szCs w:val="36"/>
        </w:rPr>
        <w:t xml:space="preserve">TIME OF MEETING:  </w:t>
      </w:r>
      <w:r w:rsidR="00563FAE">
        <w:rPr>
          <w:sz w:val="36"/>
          <w:szCs w:val="36"/>
        </w:rPr>
        <w:t>7 PM</w:t>
      </w:r>
    </w:p>
    <w:p w14:paraId="5BCE8D12" w14:textId="77777777" w:rsidR="007E0A25" w:rsidRDefault="00961697" w:rsidP="007E0A25">
      <w:r w:rsidRPr="00563FAE">
        <w:rPr>
          <w:sz w:val="36"/>
          <w:szCs w:val="36"/>
        </w:rPr>
        <w:t>LOCATION OF MEETING:</w:t>
      </w:r>
      <w:r w:rsidR="007E0A25" w:rsidRPr="007E0A25">
        <w:t xml:space="preserve"> </w:t>
      </w:r>
      <w:r w:rsidR="007E0A25">
        <w:t>Time: Oct 15, 2020 07:00 PM Eastern Time (US and Canada)</w:t>
      </w:r>
    </w:p>
    <w:p w14:paraId="6A05A809" w14:textId="77777777" w:rsidR="007E0A25" w:rsidRDefault="007E0A25" w:rsidP="007E0A25"/>
    <w:p w14:paraId="54D6C4C8" w14:textId="77777777" w:rsidR="007E0A25" w:rsidRDefault="007E0A25" w:rsidP="007E0A25">
      <w:r>
        <w:t>Join Zoom Meeting</w:t>
      </w:r>
    </w:p>
    <w:p w14:paraId="0E736327" w14:textId="77777777" w:rsidR="007E0A25" w:rsidRDefault="00FB20CA" w:rsidP="007E0A25">
      <w:hyperlink r:id="rId7">
        <w:r w:rsidR="326E02E8" w:rsidRPr="326E02E8">
          <w:rPr>
            <w:rStyle w:val="Hyperlink"/>
          </w:rPr>
          <w:t>https://us02web.zoom.us/j/83245736949?pwd=VFN1VGRvY25NU3BWYkc0REN2Yy9rdz09</w:t>
        </w:r>
      </w:hyperlink>
    </w:p>
    <w:p w14:paraId="7BFDEF4F" w14:textId="3A6A09AC" w:rsidR="326E02E8" w:rsidRDefault="326E02E8" w:rsidP="326E02E8"/>
    <w:p w14:paraId="5A39BBE3" w14:textId="77777777" w:rsidR="007E0A25" w:rsidRDefault="007E0A25" w:rsidP="007E0A25"/>
    <w:p w14:paraId="69BB15D2" w14:textId="77777777" w:rsidR="007E0A25" w:rsidRDefault="007E0A25" w:rsidP="007E0A25">
      <w:r>
        <w:t>Meeting ID: 832 4573 6949</w:t>
      </w:r>
    </w:p>
    <w:p w14:paraId="51BB6562" w14:textId="77777777" w:rsidR="007E0A25" w:rsidRDefault="007E0A25" w:rsidP="007E0A25">
      <w:r>
        <w:t>Passcode: 695707</w:t>
      </w:r>
    </w:p>
    <w:p w14:paraId="258B8D6C" w14:textId="77777777" w:rsidR="007E0A25" w:rsidRDefault="007E0A25" w:rsidP="007E0A25">
      <w:r>
        <w:t>One tap mobile</w:t>
      </w:r>
    </w:p>
    <w:p w14:paraId="70D5D725" w14:textId="77777777" w:rsidR="007E0A25" w:rsidRDefault="007E0A25" w:rsidP="007E0A25">
      <w:r>
        <w:t>+13017158592,,83245736949#,,,,,,0#,,695707# US (Germantown)</w:t>
      </w:r>
    </w:p>
    <w:p w14:paraId="6E722711" w14:textId="77777777" w:rsidR="007960A5" w:rsidRDefault="007E0A25" w:rsidP="007E0A25">
      <w:r>
        <w:t>+13126266799,,83245736949#,,,,,,0#,,695707# US (Chicago)</w:t>
      </w:r>
    </w:p>
    <w:p w14:paraId="41C8F396" w14:textId="77777777" w:rsidR="007960A5" w:rsidRDefault="007960A5" w:rsidP="007960A5">
      <w:pPr>
        <w:jc w:val="center"/>
        <w:rPr>
          <w:b/>
          <w:sz w:val="22"/>
          <w:szCs w:val="22"/>
        </w:rPr>
      </w:pPr>
    </w:p>
    <w:p w14:paraId="4765DAEF" w14:textId="77777777" w:rsidR="007960A5" w:rsidRDefault="007960A5" w:rsidP="007960A5">
      <w:pPr>
        <w:jc w:val="center"/>
        <w:rPr>
          <w:b/>
          <w:sz w:val="36"/>
          <w:szCs w:val="36"/>
          <w:u w:val="single"/>
        </w:rPr>
      </w:pPr>
      <w:r>
        <w:rPr>
          <w:b/>
          <w:sz w:val="22"/>
          <w:szCs w:val="22"/>
        </w:rPr>
        <w:t xml:space="preserve">                          </w:t>
      </w:r>
    </w:p>
    <w:p w14:paraId="7A3A7A86" w14:textId="77777777" w:rsidR="007960A5" w:rsidRDefault="007960A5" w:rsidP="007960A5">
      <w:pPr>
        <w:jc w:val="center"/>
        <w:rPr>
          <w:b/>
          <w:sz w:val="36"/>
          <w:szCs w:val="36"/>
          <w:u w:val="single"/>
        </w:rPr>
      </w:pPr>
      <w:r>
        <w:rPr>
          <w:b/>
          <w:sz w:val="36"/>
          <w:szCs w:val="36"/>
          <w:u w:val="single"/>
        </w:rPr>
        <w:t>AGENDA</w:t>
      </w:r>
      <w:r w:rsidR="00FB17DB">
        <w:rPr>
          <w:b/>
          <w:sz w:val="36"/>
          <w:szCs w:val="36"/>
          <w:u w:val="single"/>
        </w:rPr>
        <w:t xml:space="preserve"> </w:t>
      </w:r>
    </w:p>
    <w:p w14:paraId="72A3D3EC" w14:textId="77777777" w:rsidR="007960A5" w:rsidRDefault="007960A5" w:rsidP="007960A5">
      <w:pPr>
        <w:jc w:val="center"/>
        <w:rPr>
          <w:b/>
          <w:sz w:val="36"/>
          <w:szCs w:val="36"/>
          <w:u w:val="single"/>
        </w:rPr>
      </w:pPr>
    </w:p>
    <w:p w14:paraId="483BCFA8" w14:textId="77777777" w:rsidR="007960A5" w:rsidRDefault="007960A5" w:rsidP="007960A5">
      <w:pPr>
        <w:numPr>
          <w:ilvl w:val="0"/>
          <w:numId w:val="1"/>
        </w:numPr>
        <w:rPr>
          <w:sz w:val="36"/>
          <w:szCs w:val="36"/>
        </w:rPr>
      </w:pPr>
      <w:r>
        <w:rPr>
          <w:sz w:val="36"/>
          <w:szCs w:val="36"/>
        </w:rPr>
        <w:t>Call to order</w:t>
      </w:r>
      <w:r w:rsidR="00C63963">
        <w:rPr>
          <w:sz w:val="36"/>
          <w:szCs w:val="36"/>
        </w:rPr>
        <w:t>:</w:t>
      </w:r>
      <w:r w:rsidR="002A7020">
        <w:rPr>
          <w:sz w:val="36"/>
          <w:szCs w:val="36"/>
        </w:rPr>
        <w:t xml:space="preserve"> attendance/roll call.</w:t>
      </w:r>
    </w:p>
    <w:p w14:paraId="4EC1F07C" w14:textId="77777777" w:rsidR="00EA2F05" w:rsidRDefault="002A7020" w:rsidP="002A7020">
      <w:pPr>
        <w:numPr>
          <w:ilvl w:val="0"/>
          <w:numId w:val="1"/>
        </w:numPr>
        <w:rPr>
          <w:sz w:val="36"/>
          <w:szCs w:val="36"/>
        </w:rPr>
      </w:pPr>
      <w:r>
        <w:rPr>
          <w:sz w:val="36"/>
          <w:szCs w:val="36"/>
        </w:rPr>
        <w:t>Welcome</w:t>
      </w:r>
      <w:r w:rsidR="00802FEF">
        <w:rPr>
          <w:sz w:val="36"/>
          <w:szCs w:val="36"/>
        </w:rPr>
        <w:t xml:space="preserve"> new member Zack Pelc  </w:t>
      </w:r>
    </w:p>
    <w:p w14:paraId="3DACC0C4" w14:textId="77777777" w:rsidR="00802FEF" w:rsidRDefault="002A7020" w:rsidP="002A7020">
      <w:pPr>
        <w:numPr>
          <w:ilvl w:val="0"/>
          <w:numId w:val="1"/>
        </w:numPr>
        <w:rPr>
          <w:sz w:val="36"/>
          <w:szCs w:val="36"/>
        </w:rPr>
      </w:pPr>
      <w:r>
        <w:rPr>
          <w:sz w:val="36"/>
          <w:szCs w:val="36"/>
        </w:rPr>
        <w:t>Revolving Account:</w:t>
      </w:r>
      <w:r w:rsidR="00576AF3">
        <w:rPr>
          <w:sz w:val="36"/>
          <w:szCs w:val="36"/>
        </w:rPr>
        <w:t xml:space="preserve"> discus how this is done</w:t>
      </w:r>
    </w:p>
    <w:p w14:paraId="34FE3A94" w14:textId="77777777" w:rsidR="002A7020" w:rsidRDefault="00802FEF" w:rsidP="002A7020">
      <w:pPr>
        <w:numPr>
          <w:ilvl w:val="0"/>
          <w:numId w:val="1"/>
        </w:numPr>
        <w:rPr>
          <w:sz w:val="36"/>
          <w:szCs w:val="36"/>
        </w:rPr>
      </w:pPr>
      <w:r>
        <w:rPr>
          <w:sz w:val="36"/>
          <w:szCs w:val="36"/>
        </w:rPr>
        <w:t>Secretary needs contact information for Peter Denton, Michele M.,</w:t>
      </w:r>
      <w:r w:rsidR="002A7020">
        <w:rPr>
          <w:sz w:val="36"/>
          <w:szCs w:val="36"/>
        </w:rPr>
        <w:t xml:space="preserve"> </w:t>
      </w:r>
      <w:r w:rsidR="00576AF3">
        <w:rPr>
          <w:sz w:val="36"/>
          <w:szCs w:val="36"/>
        </w:rPr>
        <w:t xml:space="preserve"> and Zack P. for Secretary</w:t>
      </w:r>
      <w:r>
        <w:rPr>
          <w:sz w:val="36"/>
          <w:szCs w:val="36"/>
        </w:rPr>
        <w:t xml:space="preserve"> information.</w:t>
      </w:r>
    </w:p>
    <w:p w14:paraId="50B403D4" w14:textId="77777777" w:rsidR="00576AF3" w:rsidRPr="002A7020" w:rsidRDefault="00576AF3" w:rsidP="002A7020">
      <w:pPr>
        <w:numPr>
          <w:ilvl w:val="0"/>
          <w:numId w:val="1"/>
        </w:numPr>
        <w:rPr>
          <w:sz w:val="36"/>
          <w:szCs w:val="36"/>
        </w:rPr>
      </w:pPr>
      <w:r>
        <w:rPr>
          <w:sz w:val="36"/>
          <w:szCs w:val="36"/>
        </w:rPr>
        <w:t xml:space="preserve">Discussion of how to do out-reach to Mendon farmers, hobby farmers, etc. </w:t>
      </w:r>
    </w:p>
    <w:p w14:paraId="074AEED2" w14:textId="77777777" w:rsidR="00BF4430" w:rsidRPr="00BF4430" w:rsidRDefault="00563FAE" w:rsidP="00BF4430">
      <w:pPr>
        <w:numPr>
          <w:ilvl w:val="0"/>
          <w:numId w:val="1"/>
        </w:numPr>
        <w:rPr>
          <w:sz w:val="36"/>
          <w:szCs w:val="36"/>
        </w:rPr>
      </w:pPr>
      <w:r>
        <w:rPr>
          <w:sz w:val="36"/>
          <w:szCs w:val="36"/>
        </w:rPr>
        <w:t>Any unexpected topics.</w:t>
      </w:r>
    </w:p>
    <w:p w14:paraId="5E61679F" w14:textId="77777777" w:rsidR="00EB331C" w:rsidRDefault="00E42086" w:rsidP="00D527D0">
      <w:pPr>
        <w:numPr>
          <w:ilvl w:val="0"/>
          <w:numId w:val="1"/>
        </w:numPr>
        <w:rPr>
          <w:sz w:val="36"/>
          <w:szCs w:val="36"/>
        </w:rPr>
      </w:pPr>
      <w:r>
        <w:rPr>
          <w:sz w:val="36"/>
          <w:szCs w:val="36"/>
        </w:rPr>
        <w:t>Set next meeting</w:t>
      </w:r>
    </w:p>
    <w:p w14:paraId="449707D4" w14:textId="77777777" w:rsidR="0045769B" w:rsidRDefault="00EB331C" w:rsidP="008A1466">
      <w:pPr>
        <w:numPr>
          <w:ilvl w:val="0"/>
          <w:numId w:val="1"/>
        </w:numPr>
        <w:rPr>
          <w:sz w:val="36"/>
          <w:szCs w:val="36"/>
        </w:rPr>
      </w:pPr>
      <w:r w:rsidRPr="00031CC0">
        <w:rPr>
          <w:sz w:val="36"/>
          <w:szCs w:val="36"/>
        </w:rPr>
        <w:t>Adjourn</w:t>
      </w:r>
    </w:p>
    <w:p w14:paraId="0D0B940D" w14:textId="77777777" w:rsidR="0045769B" w:rsidRDefault="0045769B" w:rsidP="0045769B">
      <w:pPr>
        <w:rPr>
          <w:sz w:val="36"/>
          <w:szCs w:val="36"/>
        </w:rPr>
      </w:pPr>
    </w:p>
    <w:p w14:paraId="0E27B00A" w14:textId="77777777" w:rsidR="0045769B" w:rsidRDefault="0045769B" w:rsidP="0045769B">
      <w:pPr>
        <w:rPr>
          <w:sz w:val="36"/>
          <w:szCs w:val="36"/>
        </w:rPr>
      </w:pPr>
    </w:p>
    <w:p w14:paraId="60061E4C" w14:textId="77777777" w:rsidR="0045769B" w:rsidRDefault="0045769B" w:rsidP="0045769B">
      <w:pPr>
        <w:rPr>
          <w:sz w:val="36"/>
          <w:szCs w:val="36"/>
        </w:rPr>
      </w:pPr>
    </w:p>
    <w:p w14:paraId="44EAFD9C" w14:textId="77777777" w:rsidR="0045769B" w:rsidRDefault="0045769B" w:rsidP="0045769B">
      <w:pPr>
        <w:rPr>
          <w:sz w:val="36"/>
          <w:szCs w:val="36"/>
        </w:rPr>
      </w:pPr>
    </w:p>
    <w:p w14:paraId="4B94D5A5" w14:textId="77777777" w:rsidR="0045769B" w:rsidRDefault="0045769B" w:rsidP="0045769B">
      <w:pPr>
        <w:rPr>
          <w:sz w:val="36"/>
          <w:szCs w:val="36"/>
        </w:rPr>
      </w:pPr>
    </w:p>
    <w:p w14:paraId="29D6B04F" w14:textId="77777777" w:rsidR="0045769B" w:rsidRDefault="00DA0781" w:rsidP="0045769B">
      <w:pPr>
        <w:pStyle w:val="Default"/>
      </w:pPr>
      <w:r w:rsidRPr="00031CC0">
        <w:rPr>
          <w:sz w:val="36"/>
          <w:szCs w:val="36"/>
        </w:rPr>
        <w:t xml:space="preserve"> </w:t>
      </w:r>
    </w:p>
    <w:p w14:paraId="3FBB98FA" w14:textId="77777777" w:rsidR="00EB331C" w:rsidRDefault="0045769B" w:rsidP="0045769B">
      <w:pPr>
        <w:rPr>
          <w:sz w:val="36"/>
          <w:szCs w:val="36"/>
        </w:rPr>
      </w:pPr>
      <w:r>
        <w:t xml:space="preserve"> </w:t>
      </w:r>
      <w:r>
        <w:rPr>
          <w:sz w:val="18"/>
          <w:szCs w:val="18"/>
        </w:rPr>
        <w:t>The listing of matters above are those reasonably anticipated by the Chair which may be discussed at the meeting. Not all items listed may in fact be discussed and other items not listed may also be brought up for discussion to the extent permitted by law. Also, the timeframe for each topic is a general guideline and may not be strictly adhered to</w:t>
      </w:r>
    </w:p>
    <w:sectPr w:rsidR="00EB331C">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EC669" w14:textId="77777777" w:rsidR="009F22A0" w:rsidRDefault="009F22A0">
      <w:r>
        <w:separator/>
      </w:r>
    </w:p>
  </w:endnote>
  <w:endnote w:type="continuationSeparator" w:id="0">
    <w:p w14:paraId="3656B9AB" w14:textId="77777777" w:rsidR="009F22A0" w:rsidRDefault="009F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B0818" w14:textId="77777777" w:rsidR="009F22A0" w:rsidRDefault="009F22A0">
      <w:r>
        <w:separator/>
      </w:r>
    </w:p>
  </w:footnote>
  <w:footnote w:type="continuationSeparator" w:id="0">
    <w:p w14:paraId="049F31CB" w14:textId="77777777" w:rsidR="009F22A0" w:rsidRDefault="009F2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8D129E"/>
    <w:multiLevelType w:val="hybridMultilevel"/>
    <w:tmpl w:val="361C2CF8"/>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F94"/>
    <w:rsid w:val="00012399"/>
    <w:rsid w:val="000246E7"/>
    <w:rsid w:val="00031CC0"/>
    <w:rsid w:val="000441B8"/>
    <w:rsid w:val="0005439F"/>
    <w:rsid w:val="00064CE4"/>
    <w:rsid w:val="00065F65"/>
    <w:rsid w:val="00067A34"/>
    <w:rsid w:val="00093936"/>
    <w:rsid w:val="000968F8"/>
    <w:rsid w:val="000A3553"/>
    <w:rsid w:val="000A3DFF"/>
    <w:rsid w:val="000B5166"/>
    <w:rsid w:val="000C7DFD"/>
    <w:rsid w:val="000E40E6"/>
    <w:rsid w:val="00112682"/>
    <w:rsid w:val="0012657F"/>
    <w:rsid w:val="00130877"/>
    <w:rsid w:val="001310DD"/>
    <w:rsid w:val="00153F94"/>
    <w:rsid w:val="00160BED"/>
    <w:rsid w:val="0017042B"/>
    <w:rsid w:val="00183C10"/>
    <w:rsid w:val="001A0BE6"/>
    <w:rsid w:val="001A4FBA"/>
    <w:rsid w:val="001E093E"/>
    <w:rsid w:val="001E1A92"/>
    <w:rsid w:val="001E7621"/>
    <w:rsid w:val="002008F6"/>
    <w:rsid w:val="00203951"/>
    <w:rsid w:val="00215A37"/>
    <w:rsid w:val="00217825"/>
    <w:rsid w:val="0023202F"/>
    <w:rsid w:val="00236E44"/>
    <w:rsid w:val="00247095"/>
    <w:rsid w:val="0026742A"/>
    <w:rsid w:val="00284459"/>
    <w:rsid w:val="002A00A4"/>
    <w:rsid w:val="002A0343"/>
    <w:rsid w:val="002A1FDA"/>
    <w:rsid w:val="002A4B07"/>
    <w:rsid w:val="002A7020"/>
    <w:rsid w:val="002B6259"/>
    <w:rsid w:val="002E5EDC"/>
    <w:rsid w:val="002F4AC0"/>
    <w:rsid w:val="003062C9"/>
    <w:rsid w:val="00317362"/>
    <w:rsid w:val="003307B7"/>
    <w:rsid w:val="003307F5"/>
    <w:rsid w:val="00337EA7"/>
    <w:rsid w:val="00350E07"/>
    <w:rsid w:val="00354596"/>
    <w:rsid w:val="00382706"/>
    <w:rsid w:val="003A2038"/>
    <w:rsid w:val="003A26F9"/>
    <w:rsid w:val="003C3471"/>
    <w:rsid w:val="003C4850"/>
    <w:rsid w:val="003D1534"/>
    <w:rsid w:val="00413BCD"/>
    <w:rsid w:val="00420E91"/>
    <w:rsid w:val="00446F44"/>
    <w:rsid w:val="0045769B"/>
    <w:rsid w:val="00461DC9"/>
    <w:rsid w:val="00467E1C"/>
    <w:rsid w:val="0048307B"/>
    <w:rsid w:val="00493A88"/>
    <w:rsid w:val="004953FA"/>
    <w:rsid w:val="004B1DCE"/>
    <w:rsid w:val="004B6AA6"/>
    <w:rsid w:val="004C3DC5"/>
    <w:rsid w:val="004D08BA"/>
    <w:rsid w:val="004E5C71"/>
    <w:rsid w:val="004F664F"/>
    <w:rsid w:val="00501FEA"/>
    <w:rsid w:val="00523C19"/>
    <w:rsid w:val="00535496"/>
    <w:rsid w:val="00543DF0"/>
    <w:rsid w:val="00544538"/>
    <w:rsid w:val="00563FAE"/>
    <w:rsid w:val="005653EA"/>
    <w:rsid w:val="00570B2A"/>
    <w:rsid w:val="00576AF3"/>
    <w:rsid w:val="00595898"/>
    <w:rsid w:val="005A1AC7"/>
    <w:rsid w:val="005A5AC7"/>
    <w:rsid w:val="005E5F5B"/>
    <w:rsid w:val="005F6CC4"/>
    <w:rsid w:val="006418CF"/>
    <w:rsid w:val="0065423F"/>
    <w:rsid w:val="00667BE3"/>
    <w:rsid w:val="00675CE5"/>
    <w:rsid w:val="00685124"/>
    <w:rsid w:val="006C38B5"/>
    <w:rsid w:val="007023F5"/>
    <w:rsid w:val="0070541B"/>
    <w:rsid w:val="00714010"/>
    <w:rsid w:val="00717575"/>
    <w:rsid w:val="00734D9F"/>
    <w:rsid w:val="007658F4"/>
    <w:rsid w:val="00790BCC"/>
    <w:rsid w:val="00795375"/>
    <w:rsid w:val="007960A5"/>
    <w:rsid w:val="007978B5"/>
    <w:rsid w:val="007A0A9C"/>
    <w:rsid w:val="007A2CEF"/>
    <w:rsid w:val="007B7CCA"/>
    <w:rsid w:val="007C6205"/>
    <w:rsid w:val="007D5564"/>
    <w:rsid w:val="007E0A25"/>
    <w:rsid w:val="007F2009"/>
    <w:rsid w:val="007F622E"/>
    <w:rsid w:val="00800FCD"/>
    <w:rsid w:val="00802FEF"/>
    <w:rsid w:val="00806A3F"/>
    <w:rsid w:val="008359A5"/>
    <w:rsid w:val="00864B3E"/>
    <w:rsid w:val="00891841"/>
    <w:rsid w:val="008A1155"/>
    <w:rsid w:val="008A1466"/>
    <w:rsid w:val="008B05CA"/>
    <w:rsid w:val="00913F87"/>
    <w:rsid w:val="00925FED"/>
    <w:rsid w:val="009274F5"/>
    <w:rsid w:val="00950D71"/>
    <w:rsid w:val="00961697"/>
    <w:rsid w:val="0096326A"/>
    <w:rsid w:val="00963276"/>
    <w:rsid w:val="00982BD6"/>
    <w:rsid w:val="00995E10"/>
    <w:rsid w:val="009B1265"/>
    <w:rsid w:val="009B7EBB"/>
    <w:rsid w:val="009C16E7"/>
    <w:rsid w:val="009C2E36"/>
    <w:rsid w:val="009D21FC"/>
    <w:rsid w:val="009E14C2"/>
    <w:rsid w:val="009E3AD4"/>
    <w:rsid w:val="009F22A0"/>
    <w:rsid w:val="00A30EF8"/>
    <w:rsid w:val="00A42BE0"/>
    <w:rsid w:val="00A4326E"/>
    <w:rsid w:val="00A531CB"/>
    <w:rsid w:val="00A57814"/>
    <w:rsid w:val="00A669F4"/>
    <w:rsid w:val="00A76328"/>
    <w:rsid w:val="00A77B8A"/>
    <w:rsid w:val="00A84CA9"/>
    <w:rsid w:val="00A90DA3"/>
    <w:rsid w:val="00AA33C8"/>
    <w:rsid w:val="00AB0B46"/>
    <w:rsid w:val="00AB67B5"/>
    <w:rsid w:val="00AE0EAB"/>
    <w:rsid w:val="00AF6A15"/>
    <w:rsid w:val="00B2268A"/>
    <w:rsid w:val="00B250ED"/>
    <w:rsid w:val="00B35476"/>
    <w:rsid w:val="00B43F06"/>
    <w:rsid w:val="00B60D08"/>
    <w:rsid w:val="00B66220"/>
    <w:rsid w:val="00B75C1E"/>
    <w:rsid w:val="00B8099C"/>
    <w:rsid w:val="00B81FD5"/>
    <w:rsid w:val="00B90C08"/>
    <w:rsid w:val="00BA0A0A"/>
    <w:rsid w:val="00BA648A"/>
    <w:rsid w:val="00BD235A"/>
    <w:rsid w:val="00BE3F9F"/>
    <w:rsid w:val="00BF38D6"/>
    <w:rsid w:val="00BF4430"/>
    <w:rsid w:val="00C475E9"/>
    <w:rsid w:val="00C51449"/>
    <w:rsid w:val="00C52D53"/>
    <w:rsid w:val="00C63963"/>
    <w:rsid w:val="00C65AEA"/>
    <w:rsid w:val="00C77A60"/>
    <w:rsid w:val="00C833CA"/>
    <w:rsid w:val="00C859D4"/>
    <w:rsid w:val="00C86A1C"/>
    <w:rsid w:val="00C90776"/>
    <w:rsid w:val="00C965C5"/>
    <w:rsid w:val="00CA77E0"/>
    <w:rsid w:val="00CC2054"/>
    <w:rsid w:val="00CC43BC"/>
    <w:rsid w:val="00CD3548"/>
    <w:rsid w:val="00CD6230"/>
    <w:rsid w:val="00CE3290"/>
    <w:rsid w:val="00D114A4"/>
    <w:rsid w:val="00D24A40"/>
    <w:rsid w:val="00D527D0"/>
    <w:rsid w:val="00D53246"/>
    <w:rsid w:val="00D5537F"/>
    <w:rsid w:val="00D6307E"/>
    <w:rsid w:val="00D636DC"/>
    <w:rsid w:val="00D809E0"/>
    <w:rsid w:val="00D81A6C"/>
    <w:rsid w:val="00D81C9C"/>
    <w:rsid w:val="00D979C5"/>
    <w:rsid w:val="00DA0781"/>
    <w:rsid w:val="00DA30CA"/>
    <w:rsid w:val="00DB2FC4"/>
    <w:rsid w:val="00DC3706"/>
    <w:rsid w:val="00DE62EB"/>
    <w:rsid w:val="00DF120C"/>
    <w:rsid w:val="00E026DF"/>
    <w:rsid w:val="00E0309E"/>
    <w:rsid w:val="00E150B2"/>
    <w:rsid w:val="00E23660"/>
    <w:rsid w:val="00E35931"/>
    <w:rsid w:val="00E42086"/>
    <w:rsid w:val="00E45BB2"/>
    <w:rsid w:val="00E72BFE"/>
    <w:rsid w:val="00E81167"/>
    <w:rsid w:val="00E96211"/>
    <w:rsid w:val="00EA2F05"/>
    <w:rsid w:val="00EA4B3D"/>
    <w:rsid w:val="00EA678B"/>
    <w:rsid w:val="00EB331C"/>
    <w:rsid w:val="00ED557F"/>
    <w:rsid w:val="00EE1186"/>
    <w:rsid w:val="00EE15B9"/>
    <w:rsid w:val="00EE30E9"/>
    <w:rsid w:val="00EF3BFB"/>
    <w:rsid w:val="00F159E4"/>
    <w:rsid w:val="00F24427"/>
    <w:rsid w:val="00F50AA9"/>
    <w:rsid w:val="00F570F3"/>
    <w:rsid w:val="00F84638"/>
    <w:rsid w:val="00F92164"/>
    <w:rsid w:val="00FA1F76"/>
    <w:rsid w:val="00FA24E0"/>
    <w:rsid w:val="00FB08A0"/>
    <w:rsid w:val="00FB17DB"/>
    <w:rsid w:val="00FB20CA"/>
    <w:rsid w:val="00FB7409"/>
    <w:rsid w:val="00FF587B"/>
    <w:rsid w:val="326E02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24BDBD"/>
  <w15:chartTrackingRefBased/>
  <w15:docId w15:val="{58DE7F32-003C-4F22-BAAF-0B03F382A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40"/>
      <w:szCs w:val="40"/>
    </w:rPr>
  </w:style>
  <w:style w:type="paragraph" w:styleId="Heading2">
    <w:name w:val="heading 2"/>
    <w:basedOn w:val="Normal"/>
    <w:next w:val="Normal"/>
    <w:qFormat/>
    <w:pPr>
      <w:keepNext/>
      <w:jc w:val="center"/>
      <w:outlineLvl w:val="1"/>
    </w:pPr>
    <w:rPr>
      <w:sz w:val="40"/>
      <w:szCs w:val="40"/>
    </w:rPr>
  </w:style>
  <w:style w:type="paragraph" w:styleId="Heading3">
    <w:name w:val="heading 3"/>
    <w:basedOn w:val="Normal"/>
    <w:next w:val="Normal"/>
    <w:link w:val="Heading3Char"/>
    <w:uiPriority w:val="9"/>
    <w:semiHidden/>
    <w:unhideWhenUsed/>
    <w:qFormat/>
    <w:rsid w:val="007960A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3Char">
    <w:name w:val="Heading 3 Char"/>
    <w:link w:val="Heading3"/>
    <w:uiPriority w:val="9"/>
    <w:semiHidden/>
    <w:rsid w:val="007960A5"/>
    <w:rPr>
      <w:rFonts w:ascii="Cambria" w:eastAsia="Times New Roman" w:hAnsi="Cambria" w:cs="Times New Roman"/>
      <w:b/>
      <w:bCs/>
      <w:sz w:val="26"/>
      <w:szCs w:val="26"/>
    </w:rPr>
  </w:style>
  <w:style w:type="paragraph" w:customStyle="1" w:styleId="Default">
    <w:name w:val="Default"/>
    <w:rsid w:val="0045769B"/>
    <w:pPr>
      <w:autoSpaceDE w:val="0"/>
      <w:autoSpaceDN w:val="0"/>
      <w:adjustRightInd w:val="0"/>
    </w:pPr>
    <w:rPr>
      <w:rFonts w:ascii="Georgia" w:hAnsi="Georgia" w:cs="Georgia"/>
      <w:color w:val="000000"/>
      <w:sz w:val="24"/>
      <w:szCs w:val="24"/>
      <w:lang w:eastAsia="en-US"/>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21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j/83245736949?pwd=VFN1VGRvY25NU3BWYkc0REN2Yy9r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183</Words>
  <Characters>1192</Characters>
  <Application>Microsoft Office Word</Application>
  <DocSecurity>4</DocSecurity>
  <Lines>9</Lines>
  <Paragraphs>2</Paragraphs>
  <ScaleCrop>false</ScaleCrop>
  <Company>Bright Insurance</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CLERK STAMP:</dc:title>
  <dc:subject/>
  <dc:creator>bonderenkom</dc:creator>
  <cp:keywords/>
  <cp:lastModifiedBy>Ellen Agro</cp:lastModifiedBy>
  <cp:revision>2</cp:revision>
  <cp:lastPrinted>2019-01-24T17:53:00Z</cp:lastPrinted>
  <dcterms:created xsi:type="dcterms:W3CDTF">2020-09-24T14:28:00Z</dcterms:created>
  <dcterms:modified xsi:type="dcterms:W3CDTF">2020-09-24T14:28:00Z</dcterms:modified>
</cp:coreProperties>
</file>